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BC" w:rsidRDefault="00BE1822" w:rsidP="002733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пед</w:t>
      </w:r>
      <w:r w:rsidR="00C15BD9">
        <w:rPr>
          <w:rFonts w:ascii="Times New Roman" w:hAnsi="Times New Roman" w:cs="Times New Roman"/>
          <w:sz w:val="24"/>
          <w:szCs w:val="24"/>
        </w:rPr>
        <w:t xml:space="preserve">агогическими </w:t>
      </w:r>
      <w:r>
        <w:rPr>
          <w:rFonts w:ascii="Times New Roman" w:hAnsi="Times New Roman" w:cs="Times New Roman"/>
          <w:sz w:val="24"/>
          <w:szCs w:val="24"/>
        </w:rPr>
        <w:t>кадрами</w:t>
      </w:r>
      <w:r w:rsidR="0027336C" w:rsidRPr="0027336C">
        <w:rPr>
          <w:rFonts w:ascii="Times New Roman" w:hAnsi="Times New Roman" w:cs="Times New Roman"/>
          <w:sz w:val="24"/>
          <w:szCs w:val="24"/>
        </w:rPr>
        <w:t xml:space="preserve"> МБДОУ </w:t>
      </w:r>
      <w:proofErr w:type="spellStart"/>
      <w:r w:rsidR="0027336C" w:rsidRPr="0027336C">
        <w:rPr>
          <w:rFonts w:ascii="Times New Roman" w:hAnsi="Times New Roman" w:cs="Times New Roman"/>
          <w:sz w:val="24"/>
          <w:szCs w:val="24"/>
        </w:rPr>
        <w:t>д\с</w:t>
      </w:r>
      <w:proofErr w:type="spellEnd"/>
      <w:r w:rsidR="0027336C" w:rsidRPr="002733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7336C" w:rsidRPr="0027336C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="0027336C" w:rsidRPr="0027336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7336C" w:rsidRPr="0027336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7336C" w:rsidRPr="0027336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27336C" w:rsidRPr="0027336C">
        <w:rPr>
          <w:rFonts w:ascii="Times New Roman" w:hAnsi="Times New Roman" w:cs="Times New Roman"/>
          <w:sz w:val="24"/>
          <w:szCs w:val="24"/>
        </w:rPr>
        <w:t>арлык</w:t>
      </w:r>
      <w:proofErr w:type="spellEnd"/>
      <w:r w:rsidR="0027336C" w:rsidRPr="00273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666A">
        <w:rPr>
          <w:rFonts w:ascii="Times New Roman" w:hAnsi="Times New Roman" w:cs="Times New Roman"/>
          <w:sz w:val="24"/>
          <w:szCs w:val="24"/>
        </w:rPr>
        <w:t>Барун-Хемчикского</w:t>
      </w:r>
      <w:proofErr w:type="spellEnd"/>
      <w:r w:rsidR="00C15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66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D666A">
        <w:rPr>
          <w:rFonts w:ascii="Times New Roman" w:hAnsi="Times New Roman" w:cs="Times New Roman"/>
          <w:sz w:val="24"/>
          <w:szCs w:val="24"/>
        </w:rPr>
        <w:t xml:space="preserve"> на 2020-2021</w:t>
      </w:r>
      <w:r w:rsidR="0027336C" w:rsidRPr="0027336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1364"/>
        <w:gridCol w:w="993"/>
        <w:gridCol w:w="1134"/>
        <w:gridCol w:w="1275"/>
        <w:gridCol w:w="1560"/>
        <w:gridCol w:w="1474"/>
        <w:gridCol w:w="1219"/>
        <w:gridCol w:w="955"/>
        <w:gridCol w:w="1171"/>
        <w:gridCol w:w="567"/>
        <w:gridCol w:w="370"/>
        <w:gridCol w:w="1189"/>
        <w:gridCol w:w="37"/>
      </w:tblGrid>
      <w:tr w:rsidR="00BD666A" w:rsidTr="009961AA"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Преподаваемый предмет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Образование,, ВУЗ,</w:t>
            </w:r>
            <w:proofErr w:type="gramStart"/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диплом (номер, серия) год окончания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стаж, стаж работы в данной организации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Стаж в данной должности</w:t>
            </w:r>
          </w:p>
        </w:tc>
        <w:tc>
          <w:tcPr>
            <w:tcW w:w="1171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Год последней аттестации</w:t>
            </w:r>
          </w:p>
        </w:tc>
        <w:tc>
          <w:tcPr>
            <w:tcW w:w="937" w:type="dxa"/>
            <w:gridSpan w:val="2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категория, год</w:t>
            </w:r>
          </w:p>
        </w:tc>
        <w:tc>
          <w:tcPr>
            <w:tcW w:w="1226" w:type="dxa"/>
            <w:gridSpan w:val="2"/>
          </w:tcPr>
          <w:p w:rsidR="00BD666A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</w:t>
            </w:r>
          </w:p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(где, когда)</w:t>
            </w:r>
          </w:p>
        </w:tc>
      </w:tr>
      <w:tr w:rsidR="00BD666A" w:rsidRPr="008A2E33" w:rsidTr="0038057E">
        <w:tc>
          <w:tcPr>
            <w:tcW w:w="13753" w:type="dxa"/>
            <w:gridSpan w:val="14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Административно-управленческий персонал</w:t>
            </w:r>
          </w:p>
        </w:tc>
      </w:tr>
      <w:tr w:rsidR="00BD666A" w:rsidRPr="008A2E33" w:rsidTr="009961AA"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</w:tcPr>
          <w:p w:rsidR="00BD666A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Саая</w:t>
            </w:r>
            <w:proofErr w:type="spellEnd"/>
          </w:p>
          <w:p w:rsidR="00BD666A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Кылан-ооловна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18.03.1973</w:t>
            </w:r>
          </w:p>
        </w:tc>
        <w:tc>
          <w:tcPr>
            <w:tcW w:w="1134" w:type="dxa"/>
          </w:tcPr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</w:tc>
        <w:tc>
          <w:tcPr>
            <w:tcW w:w="1275" w:type="dxa"/>
          </w:tcPr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</w:tc>
        <w:tc>
          <w:tcPr>
            <w:tcW w:w="1560" w:type="dxa"/>
          </w:tcPr>
          <w:p w:rsidR="00BD666A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 ХГУ</w:t>
            </w:r>
          </w:p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ВСГ 1128332, 2007г</w:t>
            </w:r>
          </w:p>
        </w:tc>
        <w:tc>
          <w:tcPr>
            <w:tcW w:w="1474" w:type="dxa"/>
          </w:tcPr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</w:p>
        </w:tc>
        <w:tc>
          <w:tcPr>
            <w:tcW w:w="1219" w:type="dxa"/>
          </w:tcPr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55" w:type="dxa"/>
          </w:tcPr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1" w:type="dxa"/>
          </w:tcPr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37" w:type="dxa"/>
            <w:gridSpan w:val="2"/>
          </w:tcPr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226" w:type="dxa"/>
            <w:gridSpan w:val="2"/>
          </w:tcPr>
          <w:p w:rsidR="00BD666A" w:rsidRPr="008A2E33" w:rsidRDefault="00BD666A" w:rsidP="00770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овосибирск 2018г</w:t>
            </w:r>
          </w:p>
        </w:tc>
      </w:tr>
      <w:tr w:rsidR="00BD666A" w:rsidRPr="008A2E33" w:rsidTr="009961AA"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BD666A" w:rsidRPr="008A2E33" w:rsidRDefault="00BD666A" w:rsidP="00A67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Саганововна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A67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09.05.1977</w:t>
            </w:r>
          </w:p>
        </w:tc>
        <w:tc>
          <w:tcPr>
            <w:tcW w:w="1134" w:type="dxa"/>
          </w:tcPr>
          <w:p w:rsidR="00BD666A" w:rsidRPr="008A2E33" w:rsidRDefault="00BD666A" w:rsidP="00A67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</w:tc>
        <w:tc>
          <w:tcPr>
            <w:tcW w:w="127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специальное КПК 90 ПА 0022172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1171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37" w:type="dxa"/>
            <w:gridSpan w:val="2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</w:tc>
        <w:tc>
          <w:tcPr>
            <w:tcW w:w="1226" w:type="dxa"/>
            <w:gridSpan w:val="2"/>
          </w:tcPr>
          <w:p w:rsidR="00BD666A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2016г, переподготовка «Олигофренопедагогика»</w:t>
            </w:r>
          </w:p>
        </w:tc>
      </w:tr>
      <w:tr w:rsidR="00BD666A" w:rsidRPr="008A2E33" w:rsidTr="0038057E">
        <w:tc>
          <w:tcPr>
            <w:tcW w:w="13753" w:type="dxa"/>
            <w:gridSpan w:val="14"/>
          </w:tcPr>
          <w:p w:rsidR="00BD666A" w:rsidRPr="0038057E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57E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Педагогический персонал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38057E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57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057E">
              <w:rPr>
                <w:rFonts w:ascii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38057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993" w:type="dxa"/>
          </w:tcPr>
          <w:p w:rsidR="00BD666A" w:rsidRPr="008A2E33" w:rsidRDefault="00BD666A" w:rsidP="00A672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134" w:type="dxa"/>
          </w:tcPr>
          <w:p w:rsidR="00BD666A" w:rsidRPr="008A2E33" w:rsidRDefault="00BD666A" w:rsidP="00A672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</w:tcPr>
          <w:p w:rsidR="00BD666A" w:rsidRPr="008A2E33" w:rsidRDefault="00BD666A" w:rsidP="00A672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Преподаваемый предмет</w:t>
            </w:r>
          </w:p>
        </w:tc>
        <w:tc>
          <w:tcPr>
            <w:tcW w:w="1560" w:type="dxa"/>
          </w:tcPr>
          <w:p w:rsidR="00BD666A" w:rsidRPr="008A2E33" w:rsidRDefault="00BD666A" w:rsidP="00A672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Образование,, ВУЗ,</w:t>
            </w:r>
            <w:proofErr w:type="gramStart"/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диплом (номер, серия) год окончания</w:t>
            </w:r>
          </w:p>
        </w:tc>
        <w:tc>
          <w:tcPr>
            <w:tcW w:w="1474" w:type="dxa"/>
          </w:tcPr>
          <w:p w:rsidR="00BD666A" w:rsidRPr="008A2E33" w:rsidRDefault="00BD666A" w:rsidP="00A672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219" w:type="dxa"/>
          </w:tcPr>
          <w:p w:rsidR="00BD666A" w:rsidRPr="008A2E33" w:rsidRDefault="00BD666A" w:rsidP="00A672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E33"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стаж, стаж работы в данной организации</w:t>
            </w:r>
          </w:p>
        </w:tc>
        <w:tc>
          <w:tcPr>
            <w:tcW w:w="955" w:type="dxa"/>
          </w:tcPr>
          <w:p w:rsidR="00BD666A" w:rsidRPr="0038057E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57E">
              <w:rPr>
                <w:rFonts w:ascii="Times New Roman" w:hAnsi="Times New Roman" w:cs="Times New Roman"/>
                <w:b/>
                <w:sz w:val="16"/>
                <w:szCs w:val="16"/>
              </w:rPr>
              <w:t>Год последней аттестации</w:t>
            </w:r>
          </w:p>
        </w:tc>
        <w:tc>
          <w:tcPr>
            <w:tcW w:w="1738" w:type="dxa"/>
            <w:gridSpan w:val="2"/>
          </w:tcPr>
          <w:p w:rsidR="00BD666A" w:rsidRPr="0038057E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57E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категория, год</w:t>
            </w:r>
          </w:p>
        </w:tc>
        <w:tc>
          <w:tcPr>
            <w:tcW w:w="1559" w:type="dxa"/>
            <w:gridSpan w:val="2"/>
          </w:tcPr>
          <w:p w:rsidR="00BD666A" w:rsidRPr="0038057E" w:rsidRDefault="00BD666A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57E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(где, когда)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ХертекШончалайЧылбак-ооловна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20.11.1979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BD6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2-ая группа раннего возраста  группа</w:t>
            </w:r>
          </w:p>
        </w:tc>
        <w:tc>
          <w:tcPr>
            <w:tcW w:w="1560" w:type="dxa"/>
          </w:tcPr>
          <w:p w:rsidR="00BD666A" w:rsidRPr="008A2E33" w:rsidRDefault="00BD666A" w:rsidP="00C43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Незаконченное высшее.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педагогика и психология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gridSpan w:val="2"/>
          </w:tcPr>
          <w:p w:rsidR="00BD666A" w:rsidRPr="008A2E33" w:rsidRDefault="00BD666A" w:rsidP="008571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</w:tc>
        <w:tc>
          <w:tcPr>
            <w:tcW w:w="1559" w:type="dxa"/>
            <w:gridSpan w:val="2"/>
          </w:tcPr>
          <w:p w:rsidR="00BD666A" w:rsidRDefault="00BD666A" w:rsidP="00BD6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BD666A" w:rsidP="00BD6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</w:tr>
      <w:tr w:rsidR="00BD666A" w:rsidRPr="008A2E33" w:rsidTr="00DE4B4B">
        <w:trPr>
          <w:gridAfter w:val="1"/>
          <w:wAfter w:w="37" w:type="dxa"/>
          <w:trHeight w:val="376"/>
        </w:trPr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BD666A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Чойган</w:t>
            </w:r>
            <w:proofErr w:type="spellEnd"/>
          </w:p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Олчат-ооловна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20.08.1977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BD6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  группа</w:t>
            </w:r>
          </w:p>
        </w:tc>
        <w:tc>
          <w:tcPr>
            <w:tcW w:w="1560" w:type="dxa"/>
          </w:tcPr>
          <w:p w:rsidR="00C15BD9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43FC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C43FC0">
              <w:rPr>
                <w:rFonts w:ascii="Times New Roman" w:hAnsi="Times New Roman" w:cs="Times New Roman"/>
                <w:sz w:val="16"/>
                <w:szCs w:val="16"/>
              </w:rPr>
              <w:t>ГПУ</w:t>
            </w:r>
            <w:proofErr w:type="spellEnd"/>
            <w:r w:rsidRPr="00C43FC0">
              <w:rPr>
                <w:rFonts w:ascii="Times New Roman" w:hAnsi="Times New Roman" w:cs="Times New Roman"/>
                <w:sz w:val="16"/>
                <w:szCs w:val="16"/>
              </w:rPr>
              <w:t xml:space="preserve"> ми.  В.П. Астафьева КЕ</w:t>
            </w:r>
          </w:p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3F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15BD9" w:rsidRPr="00C43FC0">
              <w:rPr>
                <w:rFonts w:ascii="Times New Roman" w:hAnsi="Times New Roman" w:cs="Times New Roman"/>
                <w:sz w:val="16"/>
                <w:szCs w:val="16"/>
              </w:rPr>
              <w:t>№ 9484334, 2012</w:t>
            </w:r>
          </w:p>
        </w:tc>
        <w:tc>
          <w:tcPr>
            <w:tcW w:w="1474" w:type="dxa"/>
          </w:tcPr>
          <w:p w:rsidR="00C15BD9" w:rsidRDefault="00BD666A" w:rsidP="00996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Педагог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  <w:proofErr w:type="gramEnd"/>
          </w:p>
          <w:p w:rsidR="00BD666A" w:rsidRPr="008A2E33" w:rsidRDefault="00BD666A" w:rsidP="00996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15BD9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5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738" w:type="dxa"/>
            <w:gridSpan w:val="2"/>
          </w:tcPr>
          <w:p w:rsidR="00BD666A" w:rsidRPr="00DE4B4B" w:rsidRDefault="00DE4B4B" w:rsidP="00DE4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BD666A" w:rsidRDefault="00BD666A" w:rsidP="00BD6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BD666A" w:rsidP="00BD6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DE4B4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DE4B4B" w:rsidRPr="008A2E33" w:rsidTr="00BD666A">
        <w:trPr>
          <w:gridAfter w:val="1"/>
          <w:wAfter w:w="37" w:type="dxa"/>
          <w:trHeight w:val="169"/>
        </w:trPr>
        <w:tc>
          <w:tcPr>
            <w:tcW w:w="445" w:type="dxa"/>
          </w:tcPr>
          <w:p w:rsidR="00DE4B4B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4" w:type="dxa"/>
          </w:tcPr>
          <w:p w:rsidR="00DE4B4B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Анита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Сергеевна</w:t>
            </w:r>
          </w:p>
        </w:tc>
        <w:tc>
          <w:tcPr>
            <w:tcW w:w="993" w:type="dxa"/>
          </w:tcPr>
          <w:p w:rsidR="00DE4B4B" w:rsidRDefault="00C15BD9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18.01.1988</w:t>
            </w:r>
          </w:p>
        </w:tc>
        <w:tc>
          <w:tcPr>
            <w:tcW w:w="1134" w:type="dxa"/>
          </w:tcPr>
          <w:p w:rsidR="00DE4B4B" w:rsidRDefault="00C15BD9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DE4B4B" w:rsidRDefault="00C15BD9" w:rsidP="00BD66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  группа</w:t>
            </w:r>
          </w:p>
        </w:tc>
        <w:tc>
          <w:tcPr>
            <w:tcW w:w="1560" w:type="dxa"/>
          </w:tcPr>
          <w:p w:rsidR="00DE4B4B" w:rsidRDefault="00C15BD9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ТГУ РТ №79774</w:t>
            </w:r>
          </w:p>
        </w:tc>
        <w:tc>
          <w:tcPr>
            <w:tcW w:w="1474" w:type="dxa"/>
          </w:tcPr>
          <w:p w:rsidR="00DE4B4B" w:rsidRDefault="00C15BD9" w:rsidP="00C15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агрономия</w:t>
            </w:r>
            <w:r w:rsidR="00DE4B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</w:tcPr>
          <w:p w:rsidR="00DE4B4B" w:rsidRDefault="00C15BD9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5" w:type="dxa"/>
          </w:tcPr>
          <w:p w:rsidR="00DE4B4B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8" w:type="dxa"/>
            <w:gridSpan w:val="2"/>
          </w:tcPr>
          <w:p w:rsidR="00DE4B4B" w:rsidRDefault="00DE4B4B" w:rsidP="00DE4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E4B4B" w:rsidRDefault="00DE4B4B" w:rsidP="00BD6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Алдын-ооловна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08.03.1965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Старшая группа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спец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43FC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C43FC0">
              <w:rPr>
                <w:rFonts w:ascii="Times New Roman" w:hAnsi="Times New Roman" w:cs="Times New Roman"/>
                <w:sz w:val="16"/>
                <w:szCs w:val="16"/>
              </w:rPr>
              <w:t>ПУ ИТ № 215974 1984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738" w:type="dxa"/>
            <w:gridSpan w:val="2"/>
          </w:tcPr>
          <w:p w:rsidR="00BD666A" w:rsidRPr="00DE4B4B" w:rsidRDefault="00DE4B4B" w:rsidP="00DE4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4" w:type="dxa"/>
          </w:tcPr>
          <w:p w:rsidR="00BD666A" w:rsidRPr="008A2E33" w:rsidRDefault="00BD666A" w:rsidP="00C43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СалчакАйлаанаАнчы-ооловна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17.11.1980.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 группа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средне-спец. </w:t>
            </w:r>
            <w:r w:rsidRPr="00C43FC0">
              <w:rPr>
                <w:rFonts w:ascii="Times New Roman" w:hAnsi="Times New Roman" w:cs="Times New Roman"/>
                <w:sz w:val="16"/>
                <w:szCs w:val="16"/>
              </w:rPr>
              <w:t>АГТ 17 СПА 0003224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219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738" w:type="dxa"/>
            <w:gridSpan w:val="2"/>
          </w:tcPr>
          <w:p w:rsidR="00BD666A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ХомушкуЧинчиХопуяевна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18.11.1987.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старшая группа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ТГУ, 1017240978076, 2015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3FC0">
              <w:rPr>
                <w:rFonts w:ascii="Times New Roman" w:hAnsi="Times New Roman" w:cs="Times New Roman"/>
                <w:sz w:val="16"/>
                <w:szCs w:val="16"/>
              </w:rPr>
              <w:t>Педагог дошкольного образования</w:t>
            </w:r>
          </w:p>
        </w:tc>
        <w:tc>
          <w:tcPr>
            <w:tcW w:w="1219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738" w:type="dxa"/>
            <w:gridSpan w:val="2"/>
          </w:tcPr>
          <w:p w:rsidR="00BD666A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Эльтона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Кан-ооловна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14.05.1969.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старшая группа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средне-спец., КПУ, МТ № 039007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1219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2017 </w:t>
            </w:r>
          </w:p>
        </w:tc>
        <w:tc>
          <w:tcPr>
            <w:tcW w:w="1738" w:type="dxa"/>
            <w:gridSpan w:val="2"/>
          </w:tcPr>
          <w:p w:rsidR="00BD666A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1-ая</w:t>
            </w:r>
          </w:p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СарыгларСалбакай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Маратовна</w:t>
            </w:r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10.02.1962.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подготовительная к школе группа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средне-спец. КПУ СД 011629, 1992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E4B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738" w:type="dxa"/>
            <w:gridSpan w:val="2"/>
          </w:tcPr>
          <w:p w:rsidR="00BD666A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Сечек Ольга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Алексееевна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02.09.1986.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вторая группа раннего возраста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ТГУ КЛ 79774, 2012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дошкольного образования</w:t>
            </w:r>
          </w:p>
        </w:tc>
        <w:tc>
          <w:tcPr>
            <w:tcW w:w="1219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738" w:type="dxa"/>
            <w:gridSpan w:val="2"/>
          </w:tcPr>
          <w:p w:rsidR="00BD666A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МонгушМаритаМихаиловна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20.06.1970.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вторая группа раннего возраста 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специальное КПУ КТ № 175802, 1992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E4B4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738" w:type="dxa"/>
            <w:gridSpan w:val="2"/>
          </w:tcPr>
          <w:p w:rsidR="00BD666A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Ховен-оол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Ондаровна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05.04.1964.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младшая группа 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КПУ Я № 699518, 1983.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E4B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738" w:type="dxa"/>
            <w:gridSpan w:val="2"/>
          </w:tcPr>
          <w:p w:rsidR="00BD666A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1-ая</w:t>
            </w:r>
          </w:p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2016г,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Чулдум-оол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Адыг-ооловна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19.01.1986.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младшая группа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специальное,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№1013 </w:t>
            </w:r>
          </w:p>
        </w:tc>
        <w:tc>
          <w:tcPr>
            <w:tcW w:w="147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C6047">
              <w:rPr>
                <w:rFonts w:ascii="Times New Roman" w:hAnsi="Times New Roman" w:cs="Times New Roman"/>
                <w:sz w:val="16"/>
                <w:szCs w:val="16"/>
              </w:rPr>
              <w:t>едагог дошкольного образования</w:t>
            </w:r>
          </w:p>
        </w:tc>
        <w:tc>
          <w:tcPr>
            <w:tcW w:w="1219" w:type="dxa"/>
          </w:tcPr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738" w:type="dxa"/>
            <w:gridSpan w:val="2"/>
          </w:tcPr>
          <w:p w:rsidR="00BD666A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D666A" w:rsidRPr="008A2E33" w:rsidRDefault="00BD666A" w:rsidP="00857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СергештейАндриянХурен-оолович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06.06.1978.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27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B4E26">
              <w:rPr>
                <w:rFonts w:ascii="Times New Roman" w:hAnsi="Times New Roman" w:cs="Times New Roman"/>
                <w:sz w:val="16"/>
                <w:szCs w:val="16"/>
              </w:rPr>
              <w:t>узыкальный руководитель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спец АПУ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 325298, 2003</w:t>
            </w:r>
          </w:p>
        </w:tc>
        <w:tc>
          <w:tcPr>
            <w:tcW w:w="1474" w:type="dxa"/>
          </w:tcPr>
          <w:p w:rsidR="00BD666A" w:rsidRPr="008A2E33" w:rsidRDefault="00BD666A" w:rsidP="007B7C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музыкальное воспитание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E4B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738" w:type="dxa"/>
            <w:gridSpan w:val="2"/>
          </w:tcPr>
          <w:p w:rsidR="00BD666A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1-ая</w:t>
            </w:r>
          </w:p>
          <w:p w:rsidR="00BD666A" w:rsidRPr="008A2E33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 w:rsidR="00BD666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2018г,</w:t>
            </w:r>
          </w:p>
        </w:tc>
      </w:tr>
      <w:tr w:rsidR="00BD666A" w:rsidRPr="008A2E33" w:rsidTr="00BD666A">
        <w:trPr>
          <w:gridAfter w:val="1"/>
          <w:wAfter w:w="37" w:type="dxa"/>
        </w:trPr>
        <w:tc>
          <w:tcPr>
            <w:tcW w:w="44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6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Сергештей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Агбаан-Ламаевна</w:t>
            </w:r>
            <w:proofErr w:type="spellEnd"/>
          </w:p>
        </w:tc>
        <w:tc>
          <w:tcPr>
            <w:tcW w:w="993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03.12.1964.</w:t>
            </w:r>
          </w:p>
        </w:tc>
        <w:tc>
          <w:tcPr>
            <w:tcW w:w="1134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физического воспитания</w:t>
            </w:r>
          </w:p>
        </w:tc>
        <w:tc>
          <w:tcPr>
            <w:tcW w:w="127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E6454">
              <w:rPr>
                <w:rFonts w:ascii="Times New Roman" w:hAnsi="Times New Roman" w:cs="Times New Roman"/>
                <w:sz w:val="16"/>
                <w:szCs w:val="16"/>
              </w:rPr>
              <w:t>уководитель физического воспитания</w:t>
            </w:r>
          </w:p>
        </w:tc>
        <w:tc>
          <w:tcPr>
            <w:tcW w:w="1560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КПУ Я № 699348, 1987.</w:t>
            </w:r>
          </w:p>
        </w:tc>
        <w:tc>
          <w:tcPr>
            <w:tcW w:w="1474" w:type="dxa"/>
          </w:tcPr>
          <w:p w:rsidR="00BD666A" w:rsidRPr="008A2E33" w:rsidRDefault="00BD666A" w:rsidP="007B7C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вВоспитатель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детского сада</w:t>
            </w:r>
          </w:p>
        </w:tc>
        <w:tc>
          <w:tcPr>
            <w:tcW w:w="1219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E4B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5" w:type="dxa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738" w:type="dxa"/>
            <w:gridSpan w:val="2"/>
          </w:tcPr>
          <w:p w:rsidR="00BD666A" w:rsidRPr="008A2E33" w:rsidRDefault="00BD666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Высшая, 2019г</w:t>
            </w:r>
          </w:p>
        </w:tc>
        <w:tc>
          <w:tcPr>
            <w:tcW w:w="1559" w:type="dxa"/>
            <w:gridSpan w:val="2"/>
          </w:tcPr>
          <w:p w:rsidR="00DE4B4B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ТИРО и ПК</w:t>
            </w:r>
          </w:p>
          <w:p w:rsidR="00BD666A" w:rsidRPr="008A2E33" w:rsidRDefault="00DE4B4B" w:rsidP="00DE4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</w:tr>
    </w:tbl>
    <w:p w:rsidR="0027336C" w:rsidRPr="00A94A04" w:rsidRDefault="0027336C" w:rsidP="002733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4A04" w:rsidRPr="00A94A04" w:rsidRDefault="00A94A04" w:rsidP="0027336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4A04">
        <w:rPr>
          <w:rFonts w:ascii="Times New Roman" w:hAnsi="Times New Roman" w:cs="Times New Roman"/>
          <w:b/>
          <w:sz w:val="16"/>
          <w:szCs w:val="16"/>
        </w:rPr>
        <w:t>2.Образовательный уровень педагогических кадров ОУ</w:t>
      </w:r>
    </w:p>
    <w:tbl>
      <w:tblPr>
        <w:tblStyle w:val="a3"/>
        <w:tblW w:w="0" w:type="auto"/>
        <w:tblLook w:val="04A0"/>
      </w:tblPr>
      <w:tblGrid>
        <w:gridCol w:w="392"/>
        <w:gridCol w:w="1417"/>
        <w:gridCol w:w="993"/>
        <w:gridCol w:w="1134"/>
        <w:gridCol w:w="1275"/>
        <w:gridCol w:w="1560"/>
        <w:gridCol w:w="1417"/>
        <w:gridCol w:w="1276"/>
        <w:gridCol w:w="992"/>
        <w:gridCol w:w="830"/>
        <w:gridCol w:w="934"/>
        <w:gridCol w:w="1388"/>
        <w:gridCol w:w="1178"/>
      </w:tblGrid>
      <w:tr w:rsidR="00A94A04" w:rsidTr="00B252A7">
        <w:tc>
          <w:tcPr>
            <w:tcW w:w="392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417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ОУ</w:t>
            </w:r>
          </w:p>
        </w:tc>
        <w:tc>
          <w:tcPr>
            <w:tcW w:w="993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</w:t>
            </w:r>
            <w:proofErr w:type="spellStart"/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педкадров</w:t>
            </w:r>
            <w:proofErr w:type="spellEnd"/>
          </w:p>
        </w:tc>
        <w:tc>
          <w:tcPr>
            <w:tcW w:w="5386" w:type="dxa"/>
            <w:gridSpan w:val="4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 них имеют образование</w:t>
            </w:r>
          </w:p>
        </w:tc>
        <w:tc>
          <w:tcPr>
            <w:tcW w:w="1276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Учитель пенсионного возраста</w:t>
            </w:r>
          </w:p>
        </w:tc>
        <w:tc>
          <w:tcPr>
            <w:tcW w:w="992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Молодые до 35 лет</w:t>
            </w:r>
          </w:p>
        </w:tc>
        <w:tc>
          <w:tcPr>
            <w:tcW w:w="4330" w:type="dxa"/>
            <w:gridSpan w:val="4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Квалификационные категории</w:t>
            </w:r>
          </w:p>
        </w:tc>
      </w:tr>
      <w:tr w:rsidR="00A94A04" w:rsidTr="00A94A04">
        <w:tc>
          <w:tcPr>
            <w:tcW w:w="392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высш</w:t>
            </w:r>
            <w:proofErr w:type="spellEnd"/>
          </w:p>
        </w:tc>
        <w:tc>
          <w:tcPr>
            <w:tcW w:w="1275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н\выс</w:t>
            </w:r>
            <w:proofErr w:type="spellEnd"/>
          </w:p>
        </w:tc>
        <w:tc>
          <w:tcPr>
            <w:tcW w:w="1560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Ср</w:t>
            </w:r>
            <w:proofErr w:type="gramEnd"/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\сп</w:t>
            </w:r>
            <w:proofErr w:type="spellEnd"/>
          </w:p>
        </w:tc>
        <w:tc>
          <w:tcPr>
            <w:tcW w:w="1417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Об\</w:t>
            </w:r>
            <w:proofErr w:type="gramStart"/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ср</w:t>
            </w:r>
            <w:proofErr w:type="gramEnd"/>
          </w:p>
        </w:tc>
        <w:tc>
          <w:tcPr>
            <w:tcW w:w="1276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0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</w:p>
        </w:tc>
        <w:tc>
          <w:tcPr>
            <w:tcW w:w="934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соответствие</w:t>
            </w:r>
          </w:p>
        </w:tc>
        <w:tc>
          <w:tcPr>
            <w:tcW w:w="1178" w:type="dxa"/>
          </w:tcPr>
          <w:p w:rsidR="00A94A04" w:rsidRPr="00A94A04" w:rsidRDefault="00A94A04" w:rsidP="002733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proofErr w:type="gramEnd"/>
            <w:r w:rsidRPr="00A94A04">
              <w:rPr>
                <w:rFonts w:ascii="Times New Roman" w:hAnsi="Times New Roman" w:cs="Times New Roman"/>
                <w:b/>
                <w:sz w:val="16"/>
                <w:szCs w:val="16"/>
              </w:rPr>
              <w:t>\к</w:t>
            </w:r>
          </w:p>
        </w:tc>
      </w:tr>
      <w:tr w:rsidR="00A94A04" w:rsidTr="00A94A04">
        <w:tc>
          <w:tcPr>
            <w:tcW w:w="392" w:type="dxa"/>
          </w:tcPr>
          <w:p w:rsidR="00A94A04" w:rsidRDefault="00A94A04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A94A04" w:rsidRDefault="00A94A04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A94A04" w:rsidRDefault="00A94A04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A94A04" w:rsidRDefault="00C15BD9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A94A04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A94A04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A94A04" w:rsidRDefault="0085714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4A04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A94A04" w:rsidRDefault="00C15BD9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0" w:type="dxa"/>
          </w:tcPr>
          <w:p w:rsidR="00A94A04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4" w:type="dxa"/>
          </w:tcPr>
          <w:p w:rsidR="00A94A04" w:rsidRDefault="0085714A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E4B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8" w:type="dxa"/>
          </w:tcPr>
          <w:p w:rsidR="00A94A04" w:rsidRDefault="00A94A04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</w:tcPr>
          <w:p w:rsidR="00A94A04" w:rsidRDefault="00DE4B4B" w:rsidP="0027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A94A04" w:rsidRPr="008A2E33" w:rsidRDefault="00A94A04" w:rsidP="0027336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A94A04" w:rsidRPr="008A2E33" w:rsidSect="0027336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0120E"/>
    <w:rsid w:val="0000120E"/>
    <w:rsid w:val="0011631B"/>
    <w:rsid w:val="0022051B"/>
    <w:rsid w:val="0027336C"/>
    <w:rsid w:val="002E6454"/>
    <w:rsid w:val="0038057E"/>
    <w:rsid w:val="004700BC"/>
    <w:rsid w:val="004732F6"/>
    <w:rsid w:val="004C6047"/>
    <w:rsid w:val="007B7C19"/>
    <w:rsid w:val="0085714A"/>
    <w:rsid w:val="008A2E33"/>
    <w:rsid w:val="009961AA"/>
    <w:rsid w:val="00A455D3"/>
    <w:rsid w:val="00A94A04"/>
    <w:rsid w:val="00B84C9F"/>
    <w:rsid w:val="00BD666A"/>
    <w:rsid w:val="00BE1822"/>
    <w:rsid w:val="00C02F72"/>
    <w:rsid w:val="00C15BD9"/>
    <w:rsid w:val="00C43FC0"/>
    <w:rsid w:val="00DE4B4B"/>
    <w:rsid w:val="00EB4E26"/>
    <w:rsid w:val="00EE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ayanz</cp:lastModifiedBy>
  <cp:revision>12</cp:revision>
  <cp:lastPrinted>2019-11-11T15:39:00Z</cp:lastPrinted>
  <dcterms:created xsi:type="dcterms:W3CDTF">2018-10-16T09:00:00Z</dcterms:created>
  <dcterms:modified xsi:type="dcterms:W3CDTF">2020-10-03T02:28:00Z</dcterms:modified>
</cp:coreProperties>
</file>